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Памятка для родителей дошкольников по профилактике клещевого энцефалита</w:t>
      </w:r>
    </w:p>
    <w:p w:rsidR="00632C23" w:rsidRPr="00632C23" w:rsidRDefault="00632C23" w:rsidP="00632C23">
      <w:pPr>
        <w:numPr>
          <w:ilvl w:val="0"/>
          <w:numId w:val="1"/>
        </w:numPr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Собираясь в лес, необходимо одеться так, чтобы уменьшить возможность попадания клещей под одежду.</w:t>
      </w:r>
    </w:p>
    <w:p w:rsidR="00632C23" w:rsidRPr="00632C23" w:rsidRDefault="00632C23" w:rsidP="00632C23">
      <w:pPr>
        <w:numPr>
          <w:ilvl w:val="0"/>
          <w:numId w:val="1"/>
        </w:numPr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Обработайте одежду репеллентом, отпугивающим клещей.</w:t>
      </w:r>
    </w:p>
    <w:p w:rsidR="00632C23" w:rsidRPr="00632C23" w:rsidRDefault="00632C23" w:rsidP="00632C23">
      <w:pPr>
        <w:numPr>
          <w:ilvl w:val="0"/>
          <w:numId w:val="1"/>
        </w:numPr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Обувь должна закрывать пятки и лодыжки, давая возможность запра</w:t>
      </w: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softHyphen/>
        <w:t>вить в нее одежду.</w:t>
      </w:r>
    </w:p>
    <w:p w:rsidR="00632C23" w:rsidRPr="00632C23" w:rsidRDefault="00632C23" w:rsidP="00632C23">
      <w:pPr>
        <w:numPr>
          <w:ilvl w:val="0"/>
          <w:numId w:val="1"/>
        </w:numPr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Брюки должны быть заправлены в сапоги, гольфы или носки с плотной резинкой.</w:t>
      </w:r>
    </w:p>
    <w:p w:rsidR="00632C23" w:rsidRPr="00632C23" w:rsidRDefault="00632C23" w:rsidP="00632C23">
      <w:pPr>
        <w:numPr>
          <w:ilvl w:val="0"/>
          <w:numId w:val="1"/>
        </w:numPr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Верхняя часть одежды должна быть заправлена в брюки, а манжеты ру</w:t>
      </w: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softHyphen/>
        <w:t>кавов плотно прилегать к руке.</w:t>
      </w:r>
    </w:p>
    <w:p w:rsidR="00632C23" w:rsidRPr="00632C23" w:rsidRDefault="00632C23" w:rsidP="00632C23">
      <w:pPr>
        <w:numPr>
          <w:ilvl w:val="0"/>
          <w:numId w:val="1"/>
        </w:numPr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На голове должен быть головной убор или капюшон.</w:t>
      </w:r>
    </w:p>
    <w:p w:rsidR="00632C23" w:rsidRPr="00632C23" w:rsidRDefault="00632C23" w:rsidP="00632C23">
      <w:pPr>
        <w:numPr>
          <w:ilvl w:val="0"/>
          <w:numId w:val="1"/>
        </w:numPr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Следует выбирать одежду светлых тонов, чтобы легче было заметить напавшего клеща.</w:t>
      </w:r>
    </w:p>
    <w:p w:rsidR="00632C23" w:rsidRPr="00632C23" w:rsidRDefault="00632C23" w:rsidP="00632C23">
      <w:pPr>
        <w:numPr>
          <w:ilvl w:val="0"/>
          <w:numId w:val="1"/>
        </w:numPr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Не реже чем через каждый час следует проводить осмотры для обнару</w:t>
      </w: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softHyphen/>
        <w:t>жения прицепившихся клещей и их удаления. Необходимо помнить, что клещ плотно присасывается только спустя 1-1,5 часа после попадания на кожу, при</w:t>
      </w: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softHyphen/>
        <w:t>чем там, где она наиболее тонкая и нежная: за ушами, на шее, под мышками, в паховой области, волосистой части головы.</w:t>
      </w:r>
    </w:p>
    <w:p w:rsidR="00632C23" w:rsidRPr="00632C23" w:rsidRDefault="00632C23" w:rsidP="00632C23">
      <w:pPr>
        <w:numPr>
          <w:ilvl w:val="0"/>
          <w:numId w:val="1"/>
        </w:numPr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Присосавшихся к телу клещей следует немедленно удалить пинцетом или петлей из прочной нитки, сначала покачивая клеща из стороны в сторону, а затем постепенно вытягивая. Если "хоботок" оторвался и остался в коже, его удаляют прокаленной на пламени и остуженной иглой.</w:t>
      </w:r>
    </w:p>
    <w:p w:rsidR="00632C23" w:rsidRPr="00632C23" w:rsidRDefault="00632C23" w:rsidP="00632C23">
      <w:pPr>
        <w:numPr>
          <w:ilvl w:val="0"/>
          <w:numId w:val="1"/>
        </w:numPr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Место укуса прижигают раствором йода или протирают спиртом. Сразу же после удаления клеща необходимо тщательно вымыть руки с мылом.</w:t>
      </w:r>
    </w:p>
    <w:p w:rsidR="00632C23" w:rsidRPr="00632C23" w:rsidRDefault="00632C23" w:rsidP="00632C23">
      <w:pPr>
        <w:numPr>
          <w:ilvl w:val="0"/>
          <w:numId w:val="1"/>
        </w:numPr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Уничтожать снятых клещей, сжимая их пальцами, нельзя, т. к. при слу</w:t>
      </w: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softHyphen/>
        <w:t>чайном раздавливании может произойти заражение в результате втирания в кожу или слизистые оболочки возбудителя инфекции, находящегося в слюне или тканях клеща.</w:t>
      </w:r>
    </w:p>
    <w:p w:rsidR="00632C23" w:rsidRPr="00632C23" w:rsidRDefault="00632C23" w:rsidP="00632C23">
      <w:pPr>
        <w:numPr>
          <w:ilvl w:val="0"/>
          <w:numId w:val="1"/>
        </w:numPr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С целью профилактики заражения вирусом с продуктами питания сле</w:t>
      </w:r>
      <w:r w:rsidRPr="00632C23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softHyphen/>
        <w:t>дует употреблять в пищу только кипяченое или пастеризованное молоко.</w:t>
      </w:r>
    </w:p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Что делать, если Вашего ребенка укусил клещ?</w:t>
      </w:r>
      <w:r w:rsidRPr="00632C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9FAFB"/>
          <w:lang w:eastAsia="ru-RU"/>
        </w:rPr>
        <w:br/>
      </w:r>
      <w:r w:rsidRPr="00632C23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Обратиться к врачу!!!</w:t>
      </w:r>
    </w:p>
    <w:p w:rsid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  <w:r w:rsidRPr="00632C2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</w:t>
      </w:r>
    </w:p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О мерах профилактики клещевого энцефалита и клещевого боррелиоза</w:t>
      </w:r>
    </w:p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ЧТО ТАКОЕ КЛЕЩЕВОЙ ВИРУСНЫЙ ЭНЦЕФАЛИТ?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Клещевой вирусный энцефалит (далее – КЭ) – острое природно-очаговое инфекционное заболевание с преимущественным поражением центральной нервной системы. Последствия заболевания разнообразны – от полного выздоровления до нарушений здоровья, приводящих к инвалидности или смерти или продолжительным неврологическим осложнениям после выздоровления от первичной инфекции.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Возбудитель заболевания принадлежит к семейству флавивирусов</w:t>
      </w:r>
      <w:r w:rsidRPr="00632C23">
        <w:rPr>
          <w:rFonts w:ascii="Times New Roman" w:eastAsia="Times New Roman" w:hAnsi="Times New Roman" w:cs="Times New Roman"/>
          <w:i/>
          <w:iCs/>
          <w:color w:val="0F1419"/>
          <w:sz w:val="28"/>
          <w:lang w:eastAsia="ru-RU"/>
        </w:rPr>
        <w:t>{Flaviviridae). </w:t>
      </w: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Выделяют три основных вида (субтипа) вируса: дальневосточный, центрально-европейский и двухволнового менингоэнцефалита.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Различают следующие острые формы КЭ: лихорадочная (около 35-45%), менингеальная (около 35-45%) и очаговая, с различными сочетаниями поражения головного и спинного мозга (около 1-10%); у 1-3% переболевших заболевание – переходит в проградиентную (хроническую) форму.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После выздоровления от первичной инфекции могут наблюдаться продолжительные неврологические осложнения. Почти у 40% переболевших развивается остаточный постэнцефалитный синдром. Более тяжелое течение наблюдается среди пожилых людей.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Смертность от КЭ центрально-европейского типа составляет 0,7-2%. Смертность от дальневосточной формы заболевания может достигать 25-30%.</w:t>
      </w:r>
    </w:p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КАК МОЖНО ЗАРАЗИТЬСЯ КЛЕЩЕВЫМ ВИРУСНЫМ ЭНЦЕФАЛИТОМ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Вирус клещевого энцефалита передается человеку, в основном, через присасывание зараженных иксодовых клещей.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Заражение также может произойти </w:t>
      </w:r>
      <w:r w:rsidRPr="00632C23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при заносе клещей животными (собаками,</w:t>
      </w: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 </w:t>
      </w:r>
      <w:r w:rsidRPr="00632C23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кошками) или людьми </w:t>
      </w: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на одежде, с цветами, ветками и т. д. Возникновение заболевания возможно и при втирании в кожу вируса при раздавливании клеща или расчесывании мест укуса.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Другой путь заражения </w:t>
      </w: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употребление в пищу сырого молока коз, у которых в период массового нападения клещей вирус может находиться в молоке. Существует вероятность заражения клещевым энцефалитом также через молоко коров.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lastRenderedPageBreak/>
        <w:t>К заражению клещевым энцефалитом восприимчивы все люди, независимо от возраста и пола. 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нефте-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Клещи паразитируют на сельскохозяйственных (коровах, овцах, козах, лошадях, верблюдах), домашних (собаках, кошках) и диких (грызунах, зайцах, ежах и других) животных, которые служат временным резервуаром вируса.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Период активности клещей в природе начинается весной и продолжается до октября, максимальное же количество клещей наблюдается в первой половине лета. Местами наибольшей концентрации взрослых клещей являются старые пашни, целина, лесополосы, стога сена, а также влажные биотопы – прибрежная зона водоемов.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Согласно статистике Роспотребнадзора около 67% заболевших составляют городские жители, заражение которых происходит не только в природных биотопах, но и на садоводческих участках и в пределах городских скверов и парков. В 2009 от КВЭ умерло 39 человек, в том числе 1 ребенок. В настоящее время 46 субъектов Российской Федерации являются эндемичными по КВЭ (Письмо Федеральной службы по надзору в сфере защиты прав потребителей и благополучия человека от 08.02.2010 № 01/1607-0-32).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Заражение КЭ происходит с апреля по октябрь-ноябрь (период активности клещей), с весенне-летним пиком. В некоторых регионах имеются два пика заболеваемости -весенний (май-июнь) и осенний (август-сентябрь).</w:t>
      </w:r>
    </w:p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КАК ЗАЩИТИТЬ СЕБЯ ОТ КЛЕЩЕВОГО ВИРУСНОГО ЭНЦЕФАЛИТА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Заболевание КЭ можно предупредить с помощью средств неспецифической и специфической профилактики.</w:t>
      </w:r>
    </w:p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Неспецифическая профилактика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Учитывая возможную опасность необходимо соблюдать меры предосторожности, правильно одеваться и использовать дополнительные средства защиты (репелленты, акарициды и др.).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</w:p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Общие меры предосторожности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При нахождении в очаге одежда не должна допускать заползания клещей и, по возможности, не затруднять быстрый осмотр для их обнаружения: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lastRenderedPageBreak/>
        <w:t>- воротник рубашки должен плотно прилегать к телу, предпочтительна куртка с капюшоном;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рубашка должна быть заправлена в брюки и иметь длинные рукава, манжеты рукавов плотно прилегать к телу;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брюки заправляют в сапоги или ботинки, носки должны иметь плотную резинку;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голову и шею закрывают косынкой или кепкой,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одежда должна быть светлой, однотонной,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для походов в лес наиболее подходящей одеждой являются различного рода комбинезоны.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Необходимо как можно чаще проводить само- и взаимоосмотры для обнаружения прицепившихся клещей. После посещения леса обязательно снять одежду, вытряхнуть ее, осмотреть тело.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Не рекомендуется заносить в помещение свежесорванные растения, верхнюю одежду и другие предметы, на которых могут оказаться клещи. Собаки или другие животные должны быть также осмотрены.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По возможности не следует садиться или ложиться на траву. Стоянки и ночевки в лесу необходимо устраивать на участках, лишенных травяной растительности или в сухих сосновых лесах на песчаных почвах.</w:t>
      </w:r>
    </w:p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Репелленты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Для защиты от клещей используют отпугивающие средства – репелленты, которыми обрабатывают открытые участки тела.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Выбор репеллента определяется главным образом его составом и удобством использования.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 соответствии с международными рекомендациями предпочтение должно отдаваться репеллентам, содержащим диэтилтолуамид (ДЭТА) в контцентрации 30-50%. Нет необходимости в использовании репеллентов с содержанием ДЭТА более 50%. Препараты, содержащие 20% ДЭТА эффективны в течение 3 часов, 30% и более – до 6 часов. Репелленты, содержащие ДЭТА, могут использоваться беременными и кормящими женщинами, а также у детей старше 2 месяцев. Перед применением препарата необходимо внимательно ознакомиться с инструкцией.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При использовании репеллентов следует соблюдать ряд правил: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репеллент наносится только на открытые участки кожи;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необходимо наносить достаточное количество препарата (большое количество нанесенного репеллента не усиливает защитные свойства);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lastRenderedPageBreak/>
        <w:t>- не следует наносить репеллент на порезы, раны или раздраженную кожу;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после возвращения следует смыть препарат с кожи водой с мылом;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при использовании аэрозоля не следует его распылять в закрытом помещении и вдыхать его;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не следует распылять аэрозоль на лицо: необходимо распылить его на руки, а затем осторожно растереть его на лице, обходя глаза и рот;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при использовании репеллента у детей взрослый должен нанести препарат сначала на свои руки, а затем растереть его на ребенке; следует обходить глаза и рот ребенка, а также уменьшить количество наносимого препарата вокруг ушей;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не следует наносить репеллент на руки ребенка (дети имеют тенденцию засовывать их в рот);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не следует доверять ребенку младше 10 лет самостоятельно наносить репеллент, взрослые должны это сделать за него;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репелленты должны храниться в недоступных для детей местах.</w:t>
      </w:r>
    </w:p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Акарициды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Акарициды – вещества, оказывающие паралитическое действие на клещей. Такие препараты наносят только на одежду. В настоящее время используют средства, содержащие альфаметрин и перметрин.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 природных очагах и вне их предела проводится дезинсекция (инсектицидными препаратами) мест выпаса сельскохозяйственных животных, участков вокруг баз отдыха; собранные клещи уничтожаются заливкой керосином или сжиганием.</w:t>
      </w:r>
    </w:p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Специфическая профилактика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Все лица, выезжающие на работу или отдых в неблагополучные территории по КВЭ, должны быть обязательно привиты.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Прививки лучше делать заранее – до начала сезона активности клещей.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Стандартная схема вакцинации предусматривает проведение 2-х прививок перед посещением неблагополучной территории. Курс вакцинации можно проводить в течение всего года, в том числе и в летний период (эпидсезон), но не позднее, чем за 2 недели до выезда в очаг. Предусмотрены также ускоренные схемы вакцинации. После первичного курса вакцинации прививку повторяют, в среднем, через 12 месяцев; последующие ревакцинации проводятся каждые 3 года.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lastRenderedPageBreak/>
        <w:t>Противопоказаниями к вакцинации являются сильные аллергические реакции на компоненты вакцины, прежде всего белок куриного яйца, а также острые лихорадочные состояния.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 случае, если до выезда в очаг не остается времени провести первичный курс вакцинации используется </w:t>
      </w:r>
      <w:r w:rsidRPr="00632C23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«Иммуноглобулин человека против клещевогоэнцефалита» </w:t>
      </w: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(ФГУП «НПО «Микроген» МЗ РФ, Россия), который вводится непосредственно перед выездом в неблагополучный регион. После введения иммуноглобулина защитные антитела сохраняются в течение одного месяца.</w:t>
      </w:r>
    </w:p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ЧТО ДЕЛАТЬ ЕСЛИ УКУСИЛ КЛЕЩ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 случае обнаружения присосавшегося клеща к коже его необходимо удалить, и целесообразно это доверить врачу или медицинскому работнику.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Во всех случаях укуса клещом и подозрении на его инфицированность следует как можно раньше обратиться в специализированные учреждения.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Если присасывание клеща произошло в эндемичном районе и человек не привит, экстренно вводят «Иммуноглобулин человека против клещевого энцефалита».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Введение иммуноглобулина возможно только в течение 96 часов после укуса клеща.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При самостоятельном удалении клеща необходимо соблюдать следующие рекомендации: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следует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осторожными, легкими движениями, поворачивая тело клеща вокруг оси, извлечь из кожных покровов,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извлечь клеща также можно прочной ниткой, которую как можно ближе к хоботку клеща завязывают в узел, и, растянув концы нитки в стороны, аккуратно затянув петлю, клеща извлекают, подтягивая его вверх; резкие движения недопустимы,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если при извлечении клеща оторвалась его головка, которая обычно остается в коже и имеет вид черной точки, место присасывания необходимо протереть ватой или бинтом, смоченными 70% спиртом или 5% йодом, а затем удалить головку стерильной иглой (предварительно прокаленной на огне) или оставляют ее до естественной элиминации,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удаление клеща необходимо производить с осторожностью, не сдавливая руками или пинцетом его тело, поскольку при этом возможно выдавливание содержимого клеща вместе с возбудителями болезней в ранку; важно не разорвать клеща при удалении – оставшаяся в коже часть может вызвать воспаление и нагноение,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lastRenderedPageBreak/>
        <w:t>- после удаления клеща, кожу в месте его присасывания обрабатывают настойкой йода или спиртом; наложение повязки, как правило, не требуется,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нельзя удалять клеща зубами, в этом случае не исключается заражение возбудителями инфекций через рот,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человеку, который извлек клеща, необходимо тщательно вымыть руки с мылом, так как через ранки и микротрещины на руках возбудители инфекций могут проникнуть в организм.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Извлеченных из кожи клещей нужно исследовать на инфицированность боррелиями или вирусом клещевого энцефалита</w:t>
      </w: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Default="00632C23" w:rsidP="00632C2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lastRenderedPageBreak/>
        <w:t>Алгоритм действий родителей</w:t>
      </w:r>
    </w:p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при проведении мероприятий и походов с детьми</w:t>
      </w:r>
    </w:p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на открытом воздухе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0F1419"/>
          <w:sz w:val="28"/>
          <w:u w:val="single"/>
          <w:lang w:eastAsia="ru-RU"/>
        </w:rPr>
        <w:t>Перед проведением мероприятия: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1.Проведите беседу с детьми о риске заражения клещевыми инфекциями (энцефалит, болезнь Лайма) и о мерах защиты от клещей: своевременная вакцинация, правильное поведение, одежда для экскурсий на природу.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2.Предусмотрите наличие противоклещевых препаратов (Претикс, ДЭФИ-антиклещ, Фумитокс-антиклещ, Медифокс-антиклещ», «Гардекс-антиклещ», "Рефтамид Максимум" и «Рефтамид таёжный», «Пикник-антиклещ», «Торнадо-антиклещ», мелок Претикс и др.).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3.Накануне планируемого выезда/выхода на природу попросите детей одеться правильно: в брюки, которые нужно будет заправить в носки, рубашку с длинными рукавами и застегивающимися манжетами и, желательно, с капюшоном. Если капюшона нет, то на голову нужно будет надеть платок; рубашку или футболку – обязательно заправить в брюки. Обувь должна быть закрытой; поверх рукавов можно надеть резинки.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0F1419"/>
          <w:sz w:val="28"/>
          <w:u w:val="single"/>
          <w:lang w:eastAsia="ru-RU"/>
        </w:rPr>
        <w:t>В день проведения мероприятия: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1.Перед началом мероприятия обработайте открытые участки тела и одежду противоклещевыми препаратами согласно инструкции по применению.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2.В ходе экскурсии каждые 10-15 минут останавливайтесь для само- и взаимоосмотров.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3.В случае обнаружения на теле или одежде еще не присосавшихся клещей, ни в коем случае не выбрасывайте их и не пытайтесь раздавить. Клещей следует уничтожить: сжечь на месте, если есть такая возможность, или же поместить в закрывающуюся банку для последующего уничтожения.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4.Не рекомендуется садиться и ложиться на траву; если необходимо остановиться в лесу, то устраивайте стоянки на участках, лишённых травяной растительности или в сухих сосновых лесах на песчаных почвах.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5.Не приносите с экскурсий цветы, травы, ветки кустарников, так как на них могут быть клещи.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0F1419"/>
          <w:sz w:val="28"/>
          <w:u w:val="single"/>
          <w:lang w:eastAsia="ru-RU"/>
        </w:rPr>
        <w:t>После проведения мероприятия: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1.Вернувшись домой, тщательно проверьте одежду и все тело (особенно внимательно область шеи и за ушами, под мышками, в паху, на сгибах локтей и под коленями).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lastRenderedPageBreak/>
        <w:t>2.По возможности развесьте верхнюю одежду на открытом солнце (клещи гибнут под прямыми солнечными лучами).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3.Нельзя всосавшегося клеща пытаться давить или резко выдергивать.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4.В случае обнаружения на теле присосавшихся клещей, следует как можно быстрее обратиться в учреждение здравоохранения для их удаления.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При отсутствии возможности обратиться в учреждения здравоохранения следует удалить клеща, раздвинув ранку, с помощью нитки, раскачивающими движениями осторожно вытащить клеща и продезинфицировать ранку и руки (например, протереть спиртом, а место укуса обработать раствором йода).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Самостоятельно снятого всосавшегося клеща не выбрасывать, а сдать для лабораторного исследования и как можно быстрее обратиться за медицинской помощью для проведения профилактических мероприятий, защищающих от развития клещевых инфекций.</w:t>
      </w:r>
    </w:p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ЧТО НУЖНО ЗНАТЬ О КЛЕЩЕВОМ ЭНЦЕФАЛИТЕ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Клещевой энцефалит – это природно-очаговое вирусное заболевание с преимущественным поражением центральной нервной системы, нередко заканчивающееся трудноизлечимыми параличами, иногда смертью.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Переносчиками и резервуарами вируса клещевого энцефалита в природе являются иксодовые клещи.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Наша местность представляет собой природный очаг этой инфекции.</w:t>
      </w:r>
    </w:p>
    <w:p w:rsidR="00632C23" w:rsidRPr="00632C23" w:rsidRDefault="00632C23" w:rsidP="00632C2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О КЛЕЩАХ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1. В нашей местности клещи повсюду, где есть трава и кустарники: в лесах, садах, парках, на газонах улиц.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2. Наиболее активны клещи весной и летом, но нападение клещей и заражение клещевым энцефалитом возможны и осенью.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3. Клещи подстерегают добычу, притаившись в траве, на ветках кустарника у обочины дороги, тропы.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4. Клещ всегда ползет вверх! Прицепившись к одежде, клещ заползает под нее и присасывается к телу, выбирая места, где кожа тонкая и близко расположены кровеносные сосуды – за ушами, на шее, под мышками и др.</w:t>
      </w:r>
    </w:p>
    <w:p w:rsidR="00632C23" w:rsidRPr="00632C23" w:rsidRDefault="00632C23" w:rsidP="00632C23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C23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5. В момент укуса клещ впрыскивает в ранку обезболивающее вещество, поэтому человек часто не замечает укуса.</w:t>
      </w:r>
    </w:p>
    <w:p w:rsidR="00B813DE" w:rsidRDefault="00B813DE"/>
    <w:sectPr w:rsidR="00B813DE" w:rsidSect="00B8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3EAA"/>
    <w:multiLevelType w:val="multilevel"/>
    <w:tmpl w:val="0BD2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2C23"/>
    <w:rsid w:val="00632C23"/>
    <w:rsid w:val="00B8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C23"/>
    <w:rPr>
      <w:b/>
      <w:bCs/>
    </w:rPr>
  </w:style>
  <w:style w:type="character" w:styleId="a5">
    <w:name w:val="Emphasis"/>
    <w:basedOn w:val="a0"/>
    <w:uiPriority w:val="20"/>
    <w:qFormat/>
    <w:rsid w:val="00632C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2443</Words>
  <Characters>13927</Characters>
  <Application>Microsoft Office Word</Application>
  <DocSecurity>0</DocSecurity>
  <Lines>116</Lines>
  <Paragraphs>32</Paragraphs>
  <ScaleCrop>false</ScaleCrop>
  <Company/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2017-08-15T15:37:00Z</dcterms:created>
  <dcterms:modified xsi:type="dcterms:W3CDTF">2017-08-15T15:38:00Z</dcterms:modified>
</cp:coreProperties>
</file>